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F37308">
        <w:rPr>
          <w:i/>
        </w:rPr>
        <w:t>от "</w:t>
      </w:r>
      <w:r w:rsidR="00B70B1E">
        <w:rPr>
          <w:i/>
        </w:rPr>
        <w:t>2</w:t>
      </w:r>
      <w:r w:rsidR="00436042">
        <w:rPr>
          <w:i/>
        </w:rPr>
        <w:t>9</w:t>
      </w:r>
      <w:r w:rsidR="00F37308" w:rsidRPr="00F37308">
        <w:rPr>
          <w:i/>
        </w:rPr>
        <w:t xml:space="preserve">" </w:t>
      </w:r>
      <w:r w:rsidR="00302FCC">
        <w:rPr>
          <w:i/>
        </w:rPr>
        <w:t>июн</w:t>
      </w:r>
      <w:r w:rsidR="0054544C">
        <w:rPr>
          <w:i/>
        </w:rPr>
        <w:t>я</w:t>
      </w:r>
      <w:r w:rsidR="00754635">
        <w:rPr>
          <w:i/>
        </w:rPr>
        <w:t xml:space="preserve"> 202</w:t>
      </w:r>
      <w:r w:rsidR="000D6C4A">
        <w:rPr>
          <w:i/>
        </w:rPr>
        <w:t>6</w:t>
      </w:r>
      <w:r w:rsidR="00754635">
        <w:rPr>
          <w:i/>
        </w:rPr>
        <w:t xml:space="preserve"> г. №</w:t>
      </w:r>
      <w:r w:rsidR="00754635" w:rsidRPr="00A0217E">
        <w:rPr>
          <w:i/>
        </w:rPr>
        <w:t>Закуп-</w:t>
      </w:r>
      <w:r w:rsidR="00302FCC">
        <w:rPr>
          <w:i/>
        </w:rPr>
        <w:t>3</w:t>
      </w:r>
      <w:r w:rsidR="00436042">
        <w:rPr>
          <w:i/>
        </w:rPr>
        <w:t>762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B70B1E">
        <w:rPr>
          <w:b/>
          <w:sz w:val="28"/>
          <w:szCs w:val="28"/>
        </w:rPr>
        <w:t>2</w:t>
      </w:r>
      <w:r w:rsidR="00436042">
        <w:rPr>
          <w:b/>
          <w:sz w:val="28"/>
          <w:szCs w:val="28"/>
        </w:rPr>
        <w:t>9</w:t>
      </w:r>
      <w:r w:rsidR="0054544C">
        <w:rPr>
          <w:b/>
          <w:sz w:val="28"/>
          <w:szCs w:val="28"/>
        </w:rPr>
        <w:t>.0</w:t>
      </w:r>
      <w:r w:rsidR="00302FCC">
        <w:rPr>
          <w:b/>
          <w:sz w:val="28"/>
          <w:szCs w:val="28"/>
        </w:rPr>
        <w:t>6</w:t>
      </w:r>
      <w:r w:rsidR="0054544C">
        <w:rPr>
          <w:b/>
          <w:sz w:val="28"/>
          <w:szCs w:val="28"/>
        </w:rPr>
        <w:t>.</w:t>
      </w:r>
      <w:r w:rsidR="000D6C4A">
        <w:rPr>
          <w:b/>
          <w:sz w:val="28"/>
          <w:szCs w:val="28"/>
        </w:rPr>
        <w:t>2026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503340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503340">
        <w:rPr>
          <w:b/>
          <w:sz w:val="28"/>
          <w:szCs w:val="28"/>
        </w:rPr>
        <w:t>состязательной закупк</w:t>
      </w:r>
      <w:r>
        <w:rPr>
          <w:b/>
          <w:sz w:val="28"/>
          <w:szCs w:val="28"/>
        </w:rPr>
        <w:t>е</w:t>
      </w:r>
      <w:r w:rsidRPr="00503340">
        <w:rPr>
          <w:b/>
          <w:sz w:val="28"/>
          <w:szCs w:val="28"/>
        </w:rPr>
        <w:t xml:space="preserve"> </w:t>
      </w:r>
      <w:r w:rsidR="00D50E5E" w:rsidRPr="006F3192">
        <w:rPr>
          <w:b/>
          <w:sz w:val="28"/>
          <w:szCs w:val="28"/>
        </w:rPr>
        <w:t>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447189">
        <w:rPr>
          <w:sz w:val="28"/>
          <w:szCs w:val="28"/>
        </w:rPr>
        <w:t xml:space="preserve">АО «Саханефтегазсбыт» извещает о </w:t>
      </w:r>
      <w:r w:rsidR="006E7589" w:rsidRPr="00447189">
        <w:rPr>
          <w:sz w:val="28"/>
          <w:szCs w:val="28"/>
        </w:rPr>
        <w:t>внесении изменений</w:t>
      </w:r>
      <w:r w:rsidR="00BA05BB" w:rsidRPr="00447189">
        <w:rPr>
          <w:sz w:val="28"/>
          <w:szCs w:val="28"/>
        </w:rPr>
        <w:t xml:space="preserve"> </w:t>
      </w:r>
      <w:r w:rsidR="00BA05BB" w:rsidRPr="00825133">
        <w:rPr>
          <w:sz w:val="28"/>
          <w:szCs w:val="28"/>
        </w:rPr>
        <w:t>в</w:t>
      </w:r>
      <w:r w:rsidR="00447189" w:rsidRPr="00825133">
        <w:rPr>
          <w:sz w:val="28"/>
          <w:szCs w:val="28"/>
        </w:rPr>
        <w:t xml:space="preserve"> </w:t>
      </w:r>
      <w:r w:rsidR="00471087" w:rsidRPr="00825133">
        <w:rPr>
          <w:sz w:val="28"/>
          <w:szCs w:val="24"/>
        </w:rPr>
        <w:t xml:space="preserve">п. </w:t>
      </w:r>
      <w:r w:rsidR="00B16581">
        <w:rPr>
          <w:sz w:val="28"/>
          <w:szCs w:val="24"/>
        </w:rPr>
        <w:t>4.4.5.</w:t>
      </w:r>
      <w:r w:rsidR="00825133" w:rsidRPr="00825133">
        <w:rPr>
          <w:sz w:val="28"/>
          <w:szCs w:val="24"/>
        </w:rPr>
        <w:t>2</w:t>
      </w:r>
      <w:r w:rsidR="00B16581">
        <w:rPr>
          <w:sz w:val="28"/>
          <w:szCs w:val="24"/>
        </w:rPr>
        <w:t>, 4.4.6.2, 4.4.8.1, 4.4.8.2</w:t>
      </w:r>
      <w:r w:rsidR="00471087" w:rsidRPr="00825133">
        <w:rPr>
          <w:sz w:val="28"/>
          <w:szCs w:val="24"/>
        </w:rPr>
        <w:t xml:space="preserve"> </w:t>
      </w:r>
      <w:r w:rsidR="00F65E85" w:rsidRPr="00447189">
        <w:rPr>
          <w:sz w:val="28"/>
          <w:szCs w:val="24"/>
        </w:rPr>
        <w:t>До</w:t>
      </w:r>
      <w:r w:rsidR="0061510A" w:rsidRPr="00447189">
        <w:rPr>
          <w:sz w:val="28"/>
          <w:szCs w:val="24"/>
        </w:rPr>
        <w:t>кументаци</w:t>
      </w:r>
      <w:r w:rsidR="000754D1" w:rsidRPr="00447189">
        <w:rPr>
          <w:sz w:val="28"/>
          <w:szCs w:val="24"/>
        </w:rPr>
        <w:t>и</w:t>
      </w:r>
      <w:r w:rsidR="00145787" w:rsidRPr="00447189">
        <w:rPr>
          <w:sz w:val="28"/>
          <w:szCs w:val="24"/>
        </w:rPr>
        <w:t xml:space="preserve"> </w:t>
      </w:r>
      <w:r w:rsidR="00503340" w:rsidRPr="00503340">
        <w:rPr>
          <w:sz w:val="28"/>
          <w:szCs w:val="24"/>
        </w:rPr>
        <w:t xml:space="preserve">о состязательной закупке </w:t>
      </w:r>
      <w:r w:rsidRPr="00447189">
        <w:rPr>
          <w:sz w:val="28"/>
          <w:szCs w:val="24"/>
        </w:rPr>
        <w:t xml:space="preserve">в </w:t>
      </w:r>
      <w:r w:rsidR="00503340">
        <w:rPr>
          <w:sz w:val="28"/>
          <w:szCs w:val="28"/>
        </w:rPr>
        <w:t>электронной форме на</w:t>
      </w:r>
      <w:r w:rsidR="00503340" w:rsidRPr="00503340">
        <w:rPr>
          <w:bCs/>
          <w:sz w:val="28"/>
          <w:szCs w:val="28"/>
        </w:rPr>
        <w:t xml:space="preserve"> выполнение работ по демонтажу резервуаров РВС на филиалах АО «Саханефтегазсбыт» в 2026-2028 годах</w:t>
      </w:r>
      <w:r w:rsidR="00D249AB" w:rsidRPr="0054544C">
        <w:rPr>
          <w:bCs/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202652" w:rsidRPr="000C6C91" w:rsidRDefault="002420B3" w:rsidP="001B613D">
      <w:pPr>
        <w:spacing w:line="360" w:lineRule="auto"/>
        <w:ind w:firstLine="709"/>
        <w:jc w:val="both"/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503340">
        <w:rPr>
          <w:sz w:val="28"/>
          <w:szCs w:val="28"/>
        </w:rPr>
        <w:t>2</w:t>
      </w:r>
      <w:r w:rsidR="00436042">
        <w:rPr>
          <w:sz w:val="28"/>
          <w:szCs w:val="28"/>
        </w:rPr>
        <w:t>9</w:t>
      </w:r>
      <w:r w:rsidR="0054544C">
        <w:rPr>
          <w:sz w:val="28"/>
          <w:szCs w:val="28"/>
        </w:rPr>
        <w:t>.0</w:t>
      </w:r>
      <w:r w:rsidR="00FD5536">
        <w:rPr>
          <w:sz w:val="28"/>
          <w:szCs w:val="28"/>
        </w:rPr>
        <w:t>6</w:t>
      </w:r>
      <w:r w:rsidR="000D6C4A" w:rsidRPr="000D6C4A">
        <w:rPr>
          <w:sz w:val="28"/>
          <w:szCs w:val="28"/>
        </w:rPr>
        <w:t>.2026г.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503340">
        <w:rPr>
          <w:sz w:val="28"/>
          <w:szCs w:val="28"/>
        </w:rPr>
        <w:t>2</w:t>
      </w:r>
      <w:r w:rsidR="00436042">
        <w:rPr>
          <w:sz w:val="28"/>
          <w:szCs w:val="28"/>
        </w:rPr>
        <w:t>9</w:t>
      </w:r>
      <w:r w:rsidR="0054544C">
        <w:rPr>
          <w:sz w:val="28"/>
          <w:szCs w:val="28"/>
        </w:rPr>
        <w:t>.0</w:t>
      </w:r>
      <w:r w:rsidR="00FD5536">
        <w:rPr>
          <w:sz w:val="28"/>
          <w:szCs w:val="28"/>
        </w:rPr>
        <w:t>6</w:t>
      </w:r>
      <w:r w:rsidR="000D6C4A" w:rsidRPr="000D6C4A">
        <w:rPr>
          <w:sz w:val="28"/>
          <w:szCs w:val="28"/>
        </w:rPr>
        <w:t>.2026г.</w:t>
      </w:r>
      <w:r w:rsidR="00D249AB" w:rsidRPr="00BA4906">
        <w:rPr>
          <w:sz w:val="28"/>
          <w:szCs w:val="28"/>
        </w:rPr>
        <w:t xml:space="preserve">) о проведении </w:t>
      </w:r>
      <w:r w:rsidR="00503340" w:rsidRPr="00503340">
        <w:rPr>
          <w:sz w:val="28"/>
          <w:szCs w:val="28"/>
        </w:rPr>
        <w:t>состязательной закупк</w:t>
      </w:r>
      <w:r w:rsidR="00503340">
        <w:rPr>
          <w:sz w:val="28"/>
          <w:szCs w:val="28"/>
        </w:rPr>
        <w:t>и</w:t>
      </w:r>
      <w:r w:rsidR="00503340" w:rsidRPr="00503340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447189" w:rsidRPr="00447189">
        <w:t xml:space="preserve"> </w:t>
      </w:r>
      <w:r w:rsidR="00447189"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503340">
        <w:rPr>
          <w:sz w:val="28"/>
          <w:szCs w:val="28"/>
        </w:rPr>
        <w:t>2</w:t>
      </w:r>
      <w:r w:rsidR="00436042">
        <w:rPr>
          <w:sz w:val="28"/>
          <w:szCs w:val="28"/>
        </w:rPr>
        <w:t>9</w:t>
      </w:r>
      <w:bookmarkStart w:id="0" w:name="_GoBack"/>
      <w:bookmarkEnd w:id="0"/>
      <w:r w:rsidR="0054544C">
        <w:rPr>
          <w:sz w:val="28"/>
          <w:szCs w:val="28"/>
        </w:rPr>
        <w:t>.0</w:t>
      </w:r>
      <w:r w:rsidR="00FD5536">
        <w:rPr>
          <w:sz w:val="28"/>
          <w:szCs w:val="28"/>
        </w:rPr>
        <w:t>6</w:t>
      </w:r>
      <w:r w:rsidR="000D6C4A" w:rsidRPr="000D6C4A">
        <w:rPr>
          <w:sz w:val="28"/>
          <w:szCs w:val="28"/>
        </w:rPr>
        <w:t>.2026г.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503340" w:rsidRPr="00503340">
        <w:rPr>
          <w:sz w:val="28"/>
          <w:szCs w:val="28"/>
        </w:rPr>
        <w:t xml:space="preserve">о состязательной закупке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DD0BD4" w:rsidRPr="00DD0BD4">
        <w:rPr>
          <w:bCs/>
          <w:sz w:val="28"/>
          <w:szCs w:val="28"/>
        </w:rPr>
        <w:t>ЭП ТЭК Торг https://www.tektorg.ru</w:t>
      </w:r>
    </w:p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4248"/>
    <w:rsid w:val="00035FB4"/>
    <w:rsid w:val="00036055"/>
    <w:rsid w:val="00036DF3"/>
    <w:rsid w:val="000372D5"/>
    <w:rsid w:val="00043BD4"/>
    <w:rsid w:val="0004479F"/>
    <w:rsid w:val="00044D4D"/>
    <w:rsid w:val="00044F6F"/>
    <w:rsid w:val="000511CC"/>
    <w:rsid w:val="000514D8"/>
    <w:rsid w:val="00051E80"/>
    <w:rsid w:val="000558A3"/>
    <w:rsid w:val="0005632C"/>
    <w:rsid w:val="0006564A"/>
    <w:rsid w:val="00074CC2"/>
    <w:rsid w:val="0007532E"/>
    <w:rsid w:val="000754D1"/>
    <w:rsid w:val="00076A76"/>
    <w:rsid w:val="00077070"/>
    <w:rsid w:val="00082B6A"/>
    <w:rsid w:val="00083C21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C4A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A57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080B"/>
    <w:rsid w:val="001B3E63"/>
    <w:rsid w:val="001B613D"/>
    <w:rsid w:val="001C1957"/>
    <w:rsid w:val="001C1E8E"/>
    <w:rsid w:val="001C25BF"/>
    <w:rsid w:val="001C612C"/>
    <w:rsid w:val="001D5078"/>
    <w:rsid w:val="001D678D"/>
    <w:rsid w:val="001D7D89"/>
    <w:rsid w:val="001E143F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D05"/>
    <w:rsid w:val="002420B3"/>
    <w:rsid w:val="00245962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50A2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2FCC"/>
    <w:rsid w:val="003075D6"/>
    <w:rsid w:val="003104ED"/>
    <w:rsid w:val="003117B3"/>
    <w:rsid w:val="00312661"/>
    <w:rsid w:val="00314791"/>
    <w:rsid w:val="00315DDE"/>
    <w:rsid w:val="00317709"/>
    <w:rsid w:val="00317CC3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01E4"/>
    <w:rsid w:val="003822EE"/>
    <w:rsid w:val="00384C1E"/>
    <w:rsid w:val="00384E54"/>
    <w:rsid w:val="003855BC"/>
    <w:rsid w:val="00386215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4BA"/>
    <w:rsid w:val="003B23BF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36042"/>
    <w:rsid w:val="0044068F"/>
    <w:rsid w:val="00441A38"/>
    <w:rsid w:val="00442EAF"/>
    <w:rsid w:val="00444AE2"/>
    <w:rsid w:val="004459C6"/>
    <w:rsid w:val="00447189"/>
    <w:rsid w:val="0045099A"/>
    <w:rsid w:val="0045149E"/>
    <w:rsid w:val="0045450C"/>
    <w:rsid w:val="00456870"/>
    <w:rsid w:val="00456C70"/>
    <w:rsid w:val="00460414"/>
    <w:rsid w:val="00463861"/>
    <w:rsid w:val="004665E6"/>
    <w:rsid w:val="00471087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3340"/>
    <w:rsid w:val="0050499F"/>
    <w:rsid w:val="00506BC7"/>
    <w:rsid w:val="005121CD"/>
    <w:rsid w:val="00512705"/>
    <w:rsid w:val="00517213"/>
    <w:rsid w:val="0052217C"/>
    <w:rsid w:val="00522CE4"/>
    <w:rsid w:val="00524D36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44C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AAD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5E4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479A"/>
    <w:rsid w:val="006D5965"/>
    <w:rsid w:val="006D6DF9"/>
    <w:rsid w:val="006E322C"/>
    <w:rsid w:val="006E7589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D010A"/>
    <w:rsid w:val="007D0234"/>
    <w:rsid w:val="007D31F1"/>
    <w:rsid w:val="007D38F9"/>
    <w:rsid w:val="007D3D28"/>
    <w:rsid w:val="007D562F"/>
    <w:rsid w:val="007E18A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7771"/>
    <w:rsid w:val="00823F83"/>
    <w:rsid w:val="0082513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1CBC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09F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17E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185E"/>
    <w:rsid w:val="00A32983"/>
    <w:rsid w:val="00A3646E"/>
    <w:rsid w:val="00A36702"/>
    <w:rsid w:val="00A4001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6581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0B1E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5BB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0C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4BB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A6F62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68A2"/>
    <w:rsid w:val="00D61618"/>
    <w:rsid w:val="00D637EB"/>
    <w:rsid w:val="00D64087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0BD4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084E"/>
    <w:rsid w:val="00F81207"/>
    <w:rsid w:val="00F8311B"/>
    <w:rsid w:val="00F83902"/>
    <w:rsid w:val="00F907DA"/>
    <w:rsid w:val="00F9151D"/>
    <w:rsid w:val="00F9186A"/>
    <w:rsid w:val="00F91A17"/>
    <w:rsid w:val="00F951C0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5536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A161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2026-04-03T02:12:00Z</cp:lastPrinted>
  <dcterms:created xsi:type="dcterms:W3CDTF">2026-06-29T07:49:00Z</dcterms:created>
  <dcterms:modified xsi:type="dcterms:W3CDTF">2026-06-29T07:49:00Z</dcterms:modified>
</cp:coreProperties>
</file>